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6F68E" w14:textId="4FB9C359" w:rsidR="00AB4F6C" w:rsidRDefault="00823EA7" w:rsidP="00A048CF">
      <w:pPr>
        <w:jc w:val="center"/>
        <w:rPr>
          <w:rStyle w:val="jesuswords"/>
          <w:rFonts w:asciiTheme="majorHAnsi" w:hAnsiTheme="majorHAns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B1A8402" wp14:editId="7E4DDC5F">
                <wp:simplePos x="0" y="0"/>
                <wp:positionH relativeFrom="column">
                  <wp:posOffset>4944533</wp:posOffset>
                </wp:positionH>
                <wp:positionV relativeFrom="paragraph">
                  <wp:posOffset>-93768</wp:posOffset>
                </wp:positionV>
                <wp:extent cx="4130040" cy="6688666"/>
                <wp:effectExtent l="0" t="0" r="0" b="444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0040" cy="6688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74365" w14:textId="77777777" w:rsidR="003E53A5" w:rsidRPr="00E70EB9" w:rsidRDefault="003E53A5" w:rsidP="00E70EB9">
                            <w:pPr>
                              <w:ind w:left="173" w:right="173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9D5864D" w14:textId="77777777" w:rsidR="003E53A5" w:rsidRPr="00E70EB9" w:rsidRDefault="003E53A5" w:rsidP="00E70EB9">
                            <w:pPr>
                              <w:ind w:right="173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E57D128" w14:textId="77777777" w:rsidR="00786036" w:rsidRDefault="00786036" w:rsidP="00E70EB9">
                            <w:pPr>
                              <w:ind w:left="173" w:right="173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41CB0AE7" w14:textId="200D532E" w:rsidR="003E53A5" w:rsidRPr="005943CD" w:rsidRDefault="00E70EB9" w:rsidP="00E70EB9">
                            <w:pPr>
                              <w:ind w:left="173" w:right="173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  <w:t>________________</w:t>
                            </w:r>
                            <w:r w:rsidR="003E53A5" w:rsidRPr="005943CD"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  <w:t xml:space="preserve"> the One</w:t>
                            </w:r>
                            <w:r w:rsidR="003E53A5"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  <w:t>.</w:t>
                            </w:r>
                          </w:p>
                          <w:p w14:paraId="256E1AA8" w14:textId="38377653" w:rsidR="003E53A5" w:rsidRDefault="003E53A5" w:rsidP="00E70EB9">
                            <w:pPr>
                              <w:ind w:left="173" w:right="173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42C32C56" w14:textId="77777777" w:rsidR="00786036" w:rsidRDefault="00786036" w:rsidP="00E70EB9">
                            <w:pPr>
                              <w:ind w:left="173" w:right="173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0C01779A" w14:textId="77777777" w:rsidR="003E53A5" w:rsidRDefault="003E53A5" w:rsidP="00E70EB9">
                            <w:pPr>
                              <w:ind w:left="173" w:right="173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F55F6E2" w14:textId="67E0A969" w:rsidR="00F57637" w:rsidRPr="00F57637" w:rsidRDefault="00F57637" w:rsidP="00E70EB9">
                            <w:pPr>
                              <w:ind w:left="173" w:right="173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F57637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Romans 3:10 (ESV)</w:t>
                            </w:r>
                          </w:p>
                          <w:p w14:paraId="0FED0ED3" w14:textId="77777777" w:rsidR="003E53A5" w:rsidRPr="00F57637" w:rsidRDefault="00F57637" w:rsidP="00E70EB9">
                            <w:pPr>
                              <w:ind w:left="173" w:right="173"/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  <w:r w:rsidRPr="00F57637">
                              <w:rPr>
                                <w:rFonts w:ascii="Avenir Next Condensed" w:hAnsi="Avenir Next Condensed"/>
                                <w:szCs w:val="24"/>
                              </w:rPr>
                              <w:t>as it is written: “None is righteous, no, not one</w:t>
                            </w:r>
                            <w:r w:rsidR="003E53A5" w:rsidRPr="00F57637">
                              <w:rPr>
                                <w:rFonts w:ascii="Avenir Next Condensed" w:hAnsi="Avenir Next Condensed"/>
                                <w:szCs w:val="24"/>
                              </w:rPr>
                              <w:t>”</w:t>
                            </w:r>
                          </w:p>
                          <w:p w14:paraId="145E7C83" w14:textId="5488C572" w:rsidR="003E53A5" w:rsidRDefault="003E53A5" w:rsidP="00E70EB9">
                            <w:pPr>
                              <w:ind w:left="173" w:right="173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E0B76F7" w14:textId="38DF9F53" w:rsidR="00786036" w:rsidRDefault="00786036" w:rsidP="00E70EB9">
                            <w:pPr>
                              <w:ind w:left="173" w:right="173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75EFF277" w14:textId="06F00B81" w:rsidR="00786036" w:rsidRDefault="00786036" w:rsidP="00E70EB9">
                            <w:pPr>
                              <w:ind w:left="173" w:right="173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41F616C6" w14:textId="18D48BA4" w:rsidR="00786036" w:rsidRDefault="00786036" w:rsidP="00E70EB9">
                            <w:pPr>
                              <w:ind w:left="173" w:right="173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CFDC0A9" w14:textId="1DD4E212" w:rsidR="00786036" w:rsidRDefault="00786036" w:rsidP="00E70EB9">
                            <w:pPr>
                              <w:ind w:left="173" w:right="173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31B60F90" w14:textId="307FC6C7" w:rsidR="00786036" w:rsidRDefault="00786036" w:rsidP="00E70EB9">
                            <w:pPr>
                              <w:ind w:left="173" w:right="173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30F9945D" w14:textId="77777777" w:rsidR="00786036" w:rsidRDefault="00786036" w:rsidP="00E70EB9">
                            <w:pPr>
                              <w:ind w:left="173" w:right="173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9F3B97F" w14:textId="77777777" w:rsidR="00E70EB9" w:rsidRPr="00823EA7" w:rsidRDefault="00A06000" w:rsidP="00E70EB9">
                            <w:pPr>
                              <w:ind w:left="173" w:right="173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823EA7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We’ve all be</w:t>
                            </w:r>
                            <w:r w:rsidR="003E53A5" w:rsidRPr="00823EA7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en</w:t>
                            </w:r>
                            <w:r w:rsidRPr="00823EA7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 the 1, so we don’t need to fret about</w:t>
                            </w:r>
                          </w:p>
                          <w:p w14:paraId="07DB687D" w14:textId="0C0C1503" w:rsidR="003E53A5" w:rsidRPr="00823EA7" w:rsidRDefault="00A06000" w:rsidP="00E70EB9">
                            <w:pPr>
                              <w:ind w:left="173" w:right="173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823EA7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being the 9 or 99</w:t>
                            </w:r>
                            <w:r w:rsidR="00823EA7" w:rsidRPr="00823EA7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.</w:t>
                            </w:r>
                          </w:p>
                          <w:p w14:paraId="5D565465" w14:textId="77777777" w:rsidR="006E75AB" w:rsidRPr="00A82F0C" w:rsidRDefault="006E75AB" w:rsidP="00690DB3">
                            <w:pPr>
                              <w:jc w:val="center"/>
                              <w:rPr>
                                <w:rFonts w:ascii="Avenir Next Condensed" w:hAnsi="Avenir Next Condensed"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A8402" id="Rectangle 4" o:spid="_x0000_s1026" style="position:absolute;left:0;text-align:left;margin-left:389.35pt;margin-top:-7.4pt;width:325.2pt;height:526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" o:allowincell="f" stroked="f">
                <v:textbox inset="0,0,0,0">
                  <w:txbxContent>
                    <w:p w14:paraId="5DA74365" w14:textId="77777777" w:rsidR="003E53A5" w:rsidRPr="00E70EB9" w:rsidRDefault="003E53A5" w:rsidP="00E70EB9">
                      <w:pPr>
                        <w:ind w:left="173" w:right="173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49D5864D" w14:textId="77777777" w:rsidR="003E53A5" w:rsidRPr="00E70EB9" w:rsidRDefault="003E53A5" w:rsidP="00E70EB9">
                      <w:pPr>
                        <w:ind w:right="173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0E57D128" w14:textId="77777777" w:rsidR="00786036" w:rsidRDefault="00786036" w:rsidP="00E70EB9">
                      <w:pPr>
                        <w:ind w:left="173" w:right="173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Cs w:val="24"/>
                        </w:rPr>
                      </w:pPr>
                    </w:p>
                    <w:p w14:paraId="41CB0AE7" w14:textId="200D532E" w:rsidR="003E53A5" w:rsidRPr="005943CD" w:rsidRDefault="00E70EB9" w:rsidP="00E70EB9">
                      <w:pPr>
                        <w:ind w:left="173" w:right="173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Cs w:val="24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Cs w:val="24"/>
                        </w:rPr>
                        <w:t>________________</w:t>
                      </w:r>
                      <w:r w:rsidR="003E53A5" w:rsidRPr="005943CD"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Cs w:val="24"/>
                        </w:rPr>
                        <w:t xml:space="preserve"> the One</w:t>
                      </w:r>
                      <w:r w:rsidR="003E53A5"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Cs w:val="24"/>
                        </w:rPr>
                        <w:t>.</w:t>
                      </w:r>
                    </w:p>
                    <w:p w14:paraId="256E1AA8" w14:textId="38377653" w:rsidR="003E53A5" w:rsidRDefault="003E53A5" w:rsidP="00E70EB9">
                      <w:pPr>
                        <w:ind w:left="173" w:right="173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42C32C56" w14:textId="77777777" w:rsidR="00786036" w:rsidRDefault="00786036" w:rsidP="00E70EB9">
                      <w:pPr>
                        <w:ind w:left="173" w:right="173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0C01779A" w14:textId="77777777" w:rsidR="003E53A5" w:rsidRDefault="003E53A5" w:rsidP="00E70EB9">
                      <w:pPr>
                        <w:ind w:left="173" w:right="173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2F55F6E2" w14:textId="67E0A969" w:rsidR="00F57637" w:rsidRPr="00F57637" w:rsidRDefault="00F57637" w:rsidP="00E70EB9">
                      <w:pPr>
                        <w:ind w:left="173" w:right="173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F57637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Romans 3:10 (ESV)</w:t>
                      </w:r>
                    </w:p>
                    <w:p w14:paraId="0FED0ED3" w14:textId="77777777" w:rsidR="003E53A5" w:rsidRPr="00F57637" w:rsidRDefault="00F57637" w:rsidP="00E70EB9">
                      <w:pPr>
                        <w:ind w:left="173" w:right="173"/>
                        <w:jc w:val="center"/>
                        <w:rPr>
                          <w:rFonts w:ascii="Avenir Next Condensed" w:hAnsi="Avenir Next Condensed"/>
                          <w:szCs w:val="24"/>
                        </w:rPr>
                      </w:pPr>
                      <w:r w:rsidRPr="00F57637">
                        <w:rPr>
                          <w:rFonts w:ascii="Avenir Next Condensed" w:hAnsi="Avenir Next Condensed"/>
                          <w:szCs w:val="24"/>
                        </w:rPr>
                        <w:t>as it is written: “None is righteous, no, not one</w:t>
                      </w:r>
                      <w:r w:rsidR="003E53A5" w:rsidRPr="00F57637">
                        <w:rPr>
                          <w:rFonts w:ascii="Avenir Next Condensed" w:hAnsi="Avenir Next Condensed"/>
                          <w:szCs w:val="24"/>
                        </w:rPr>
                        <w:t>”</w:t>
                      </w:r>
                    </w:p>
                    <w:p w14:paraId="145E7C83" w14:textId="5488C572" w:rsidR="003E53A5" w:rsidRDefault="003E53A5" w:rsidP="00E70EB9">
                      <w:pPr>
                        <w:ind w:left="173" w:right="173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E0B76F7" w14:textId="38DF9F53" w:rsidR="00786036" w:rsidRDefault="00786036" w:rsidP="00E70EB9">
                      <w:pPr>
                        <w:ind w:left="173" w:right="173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75EFF277" w14:textId="06F00B81" w:rsidR="00786036" w:rsidRDefault="00786036" w:rsidP="00E70EB9">
                      <w:pPr>
                        <w:ind w:left="173" w:right="173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41F616C6" w14:textId="18D48BA4" w:rsidR="00786036" w:rsidRDefault="00786036" w:rsidP="00E70EB9">
                      <w:pPr>
                        <w:ind w:left="173" w:right="173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2CFDC0A9" w14:textId="1DD4E212" w:rsidR="00786036" w:rsidRDefault="00786036" w:rsidP="00E70EB9">
                      <w:pPr>
                        <w:ind w:left="173" w:right="173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31B60F90" w14:textId="307FC6C7" w:rsidR="00786036" w:rsidRDefault="00786036" w:rsidP="00E70EB9">
                      <w:pPr>
                        <w:ind w:left="173" w:right="173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30F9945D" w14:textId="77777777" w:rsidR="00786036" w:rsidRDefault="00786036" w:rsidP="00E70EB9">
                      <w:pPr>
                        <w:ind w:left="173" w:right="173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9F3B97F" w14:textId="77777777" w:rsidR="00E70EB9" w:rsidRPr="00823EA7" w:rsidRDefault="00A06000" w:rsidP="00E70EB9">
                      <w:pPr>
                        <w:ind w:left="173" w:right="173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823EA7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We’ve all be</w:t>
                      </w:r>
                      <w:r w:rsidR="003E53A5" w:rsidRPr="00823EA7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en</w:t>
                      </w:r>
                      <w:r w:rsidRPr="00823EA7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 the 1, so we don’t need to fret about</w:t>
                      </w:r>
                    </w:p>
                    <w:p w14:paraId="07DB687D" w14:textId="0C0C1503" w:rsidR="003E53A5" w:rsidRPr="00823EA7" w:rsidRDefault="00A06000" w:rsidP="00E70EB9">
                      <w:pPr>
                        <w:ind w:left="173" w:right="173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823EA7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being the 9 or 99</w:t>
                      </w:r>
                      <w:r w:rsidR="00823EA7" w:rsidRPr="00823EA7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.</w:t>
                      </w:r>
                    </w:p>
                    <w:p w14:paraId="5D565465" w14:textId="77777777" w:rsidR="006E75AB" w:rsidRPr="00A82F0C" w:rsidRDefault="006E75AB" w:rsidP="00690DB3">
                      <w:pPr>
                        <w:jc w:val="center"/>
                        <w:rPr>
                          <w:rFonts w:ascii="Avenir Next Condensed" w:hAnsi="Avenir Next Condensed"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C1D640B" wp14:editId="0C1716EE">
                <wp:simplePos x="0" y="0"/>
                <wp:positionH relativeFrom="column">
                  <wp:posOffset>-103505</wp:posOffset>
                </wp:positionH>
                <wp:positionV relativeFrom="paragraph">
                  <wp:posOffset>-119380</wp:posOffset>
                </wp:positionV>
                <wp:extent cx="4409440" cy="6979920"/>
                <wp:effectExtent l="0" t="0" r="0" b="50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9440" cy="697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E2A1B" w14:textId="59CF3E43" w:rsidR="00C65A67" w:rsidRPr="00C65A67" w:rsidRDefault="00A314FB" w:rsidP="00E70EB9">
                            <w:pPr>
                              <w:ind w:left="173" w:right="173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28"/>
                                <w:szCs w:val="28"/>
                              </w:rPr>
                              <w:t>The Parable of the Finder</w:t>
                            </w:r>
                          </w:p>
                          <w:p w14:paraId="6CE9B7D1" w14:textId="44D75AB3" w:rsidR="006265C3" w:rsidRPr="00C65A67" w:rsidRDefault="00C65A67" w:rsidP="00E70EB9">
                            <w:pPr>
                              <w:ind w:left="173" w:right="173"/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  <w:bookmarkStart w:id="0" w:name="_GoBack"/>
                            <w:r w:rsidRPr="00C65A67"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>Luke 1</w:t>
                            </w:r>
                            <w:r w:rsidR="00A314FB"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>5</w:t>
                            </w:r>
                            <w:r w:rsidRPr="00C65A67"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>:1-</w:t>
                            </w:r>
                            <w:r w:rsidR="00A314FB"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>10</w:t>
                            </w:r>
                            <w:r w:rsidRPr="00C65A67"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0"/>
                            <w:r w:rsidRPr="00C65A67"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 xml:space="preserve">(Pg. </w:t>
                            </w:r>
                            <w:r w:rsidRPr="004E7320"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>92</w:t>
                            </w:r>
                            <w:r w:rsidR="00FF1ED1" w:rsidRPr="004E7320"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>8</w:t>
                            </w:r>
                            <w:r w:rsidRPr="004E7320"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7B56299" w14:textId="77777777" w:rsidR="008858CB" w:rsidRPr="003E53A5" w:rsidRDefault="008858CB" w:rsidP="00E70EB9">
                            <w:pPr>
                              <w:ind w:left="173" w:right="173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E4C629A" w14:textId="57FDC0AD" w:rsidR="005943CD" w:rsidRDefault="005943CD" w:rsidP="00E70EB9">
                            <w:pPr>
                              <w:ind w:left="173" w:right="173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E53A5"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TheFinder</w:t>
                            </w:r>
                            <w:proofErr w:type="spellEnd"/>
                            <w:r w:rsidRPr="003E53A5"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3CD5894F" w14:textId="1184BC7B" w:rsidR="003E53A5" w:rsidRDefault="003E53A5" w:rsidP="00E70EB9">
                            <w:pPr>
                              <w:ind w:left="173" w:right="173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2C3F84B7" w14:textId="77777777" w:rsidR="00786036" w:rsidRPr="003E53A5" w:rsidRDefault="00786036" w:rsidP="00E70EB9">
                            <w:pPr>
                              <w:ind w:left="173" w:right="173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6EC5CCB4" w14:textId="49E69D6E" w:rsidR="005943CD" w:rsidRPr="005943CD" w:rsidRDefault="005943CD" w:rsidP="00E70EB9">
                            <w:pPr>
                              <w:ind w:left="173" w:right="173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  <w:t>_______</w:t>
                            </w:r>
                            <w:r w:rsidR="00E70EB9"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  <w:t>_____</w:t>
                            </w:r>
                            <w:r w:rsidRPr="005943CD"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  <w:t xml:space="preserve"> the One</w:t>
                            </w:r>
                            <w:r w:rsidR="003E53A5"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  <w:t>.</w:t>
                            </w:r>
                          </w:p>
                          <w:p w14:paraId="115045A8" w14:textId="5946D5A4" w:rsidR="00852E5C" w:rsidRDefault="00852E5C" w:rsidP="00E70EB9">
                            <w:pPr>
                              <w:ind w:left="173" w:right="173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0D7EDB15" w14:textId="422CF73D" w:rsidR="004F670D" w:rsidRDefault="004F670D" w:rsidP="00E70EB9">
                            <w:pPr>
                              <w:ind w:left="173" w:right="173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5215B7CD" w14:textId="77777777" w:rsidR="00786036" w:rsidRDefault="00786036" w:rsidP="00E70EB9">
                            <w:pPr>
                              <w:ind w:left="173" w:right="173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5309D902" w14:textId="77777777" w:rsidR="00786036" w:rsidRDefault="00786036" w:rsidP="00E70EB9">
                            <w:pPr>
                              <w:ind w:left="173" w:right="173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2A093A3F" w14:textId="4D4CABE3" w:rsidR="006A520B" w:rsidRPr="006A520B" w:rsidRDefault="006A520B" w:rsidP="00E70EB9">
                            <w:pPr>
                              <w:ind w:left="173" w:right="173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  <w:r w:rsidRPr="006A520B"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  <w:t>Luke 5:31-</w:t>
                            </w:r>
                            <w:proofErr w:type="gramStart"/>
                            <w:r w:rsidRPr="006A520B"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  <w:t>32  (</w:t>
                            </w:r>
                            <w:proofErr w:type="gramEnd"/>
                            <w:r w:rsidRPr="006A520B"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  <w:t>CSB)</w:t>
                            </w:r>
                          </w:p>
                          <w:p w14:paraId="3F0C4426" w14:textId="116B03E7" w:rsidR="006A520B" w:rsidRPr="006A520B" w:rsidRDefault="006A520B" w:rsidP="00E70EB9">
                            <w:pPr>
                              <w:ind w:left="173" w:right="173"/>
                              <w:jc w:val="center"/>
                              <w:rPr>
                                <w:rFonts w:ascii="Avenir Next Condensed" w:hAnsi="Avenir Next Condensed"/>
                                <w:i/>
                                <w:iCs/>
                                <w:szCs w:val="24"/>
                              </w:rPr>
                            </w:pPr>
                            <w:r w:rsidRPr="006A520B">
                              <w:rPr>
                                <w:rFonts w:ascii="Avenir Next Condensed" w:hAnsi="Avenir Next Condensed"/>
                                <w:i/>
                                <w:iCs/>
                                <w:szCs w:val="24"/>
                                <w:vertAlign w:val="superscript"/>
                              </w:rPr>
                              <w:t>31</w:t>
                            </w:r>
                            <w:r w:rsidRPr="006A520B">
                              <w:rPr>
                                <w:rFonts w:ascii="Avenir Next Condensed" w:hAnsi="Avenir Next Condensed"/>
                                <w:i/>
                                <w:iCs/>
                                <w:szCs w:val="24"/>
                              </w:rPr>
                              <w:t>Jesus replied to them, “It is not those who are healthy who need a doctor, but those who are sick. </w:t>
                            </w:r>
                            <w:r w:rsidRPr="006A520B">
                              <w:rPr>
                                <w:rFonts w:ascii="Avenir Next Condensed" w:hAnsi="Avenir Next Condensed"/>
                                <w:i/>
                                <w:iCs/>
                                <w:szCs w:val="24"/>
                                <w:vertAlign w:val="superscript"/>
                              </w:rPr>
                              <w:t>32 </w:t>
                            </w:r>
                            <w:r w:rsidRPr="006A520B">
                              <w:rPr>
                                <w:rFonts w:ascii="Avenir Next Condensed" w:hAnsi="Avenir Next Condensed"/>
                                <w:i/>
                                <w:iCs/>
                                <w:szCs w:val="24"/>
                              </w:rPr>
                              <w:t>I have not come to call the righteous, but sinners to repentance.”</w:t>
                            </w:r>
                          </w:p>
                          <w:p w14:paraId="6306602A" w14:textId="263908BE" w:rsidR="006A520B" w:rsidRDefault="006A520B" w:rsidP="00E70EB9">
                            <w:pPr>
                              <w:ind w:left="173" w:right="173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75112F9F" w14:textId="77777777" w:rsidR="00786036" w:rsidRDefault="00786036" w:rsidP="00E70EB9">
                            <w:pPr>
                              <w:ind w:left="173" w:right="173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3016F660" w14:textId="77777777" w:rsidR="00786036" w:rsidRDefault="00786036" w:rsidP="00E70EB9">
                            <w:pPr>
                              <w:ind w:left="173" w:right="173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721A8568" w14:textId="77777777" w:rsidR="004F670D" w:rsidRDefault="004F670D" w:rsidP="00E70EB9">
                            <w:pPr>
                              <w:ind w:left="173" w:right="173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59F4F5CF" w14:textId="1CBD419D" w:rsidR="005943CD" w:rsidRPr="005943CD" w:rsidRDefault="00E70EB9" w:rsidP="00E70EB9">
                            <w:pPr>
                              <w:ind w:left="173" w:right="173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  <w:t>________________</w:t>
                            </w:r>
                            <w:r w:rsidR="005943CD" w:rsidRPr="005943CD"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  <w:t xml:space="preserve"> the One</w:t>
                            </w:r>
                          </w:p>
                          <w:p w14:paraId="760932F6" w14:textId="1A001E49" w:rsidR="005943CD" w:rsidRDefault="005943CD" w:rsidP="00E70EB9">
                            <w:pPr>
                              <w:ind w:left="173" w:right="173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19697B6" w14:textId="7BF68176" w:rsidR="004F670D" w:rsidRDefault="004F670D" w:rsidP="00E70EB9">
                            <w:pPr>
                              <w:ind w:left="173" w:right="173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3AD17BBC" w14:textId="2F5CD55B" w:rsidR="00786036" w:rsidRDefault="00786036" w:rsidP="00E70EB9">
                            <w:pPr>
                              <w:ind w:left="173" w:right="173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771E1CC" w14:textId="77777777" w:rsidR="00786036" w:rsidRDefault="00786036" w:rsidP="00E70EB9">
                            <w:pPr>
                              <w:ind w:left="173" w:right="173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00DFE860" w14:textId="77777777" w:rsidR="00167D57" w:rsidRDefault="00167D57" w:rsidP="00E70EB9">
                            <w:pPr>
                              <w:ind w:left="173" w:right="173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167D57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Luke </w:t>
                            </w:r>
                            <w:proofErr w:type="gramStart"/>
                            <w:r w:rsidRPr="00167D57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19:10  (</w:t>
                            </w:r>
                            <w:proofErr w:type="gramEnd"/>
                            <w:r w:rsidRPr="00167D57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CSB)</w:t>
                            </w:r>
                          </w:p>
                          <w:p w14:paraId="6E821677" w14:textId="3A6B2162" w:rsidR="00167D57" w:rsidRPr="00167D57" w:rsidRDefault="00167D57" w:rsidP="00E70EB9">
                            <w:pPr>
                              <w:ind w:left="173" w:right="173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6B0209">
                              <w:rPr>
                                <w:rFonts w:ascii="Avenir Next Condensed" w:hAnsi="Avenir Next Condensed"/>
                                <w:szCs w:val="24"/>
                              </w:rPr>
                              <w:t>“</w:t>
                            </w:r>
                            <w:r w:rsidRPr="00167D57">
                              <w:rPr>
                                <w:rFonts w:ascii="Avenir Next Condensed" w:hAnsi="Avenir Next Condensed"/>
                                <w:szCs w:val="24"/>
                              </w:rPr>
                              <w:t>For the Son of Man has come to seek and to save the lost.”</w:t>
                            </w:r>
                          </w:p>
                          <w:p w14:paraId="3FD47B7B" w14:textId="7E7CCDF4" w:rsidR="00167D57" w:rsidRDefault="00167D57" w:rsidP="00663CDE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4F60E7E" w14:textId="77777777" w:rsidR="004F670D" w:rsidRDefault="004F670D" w:rsidP="00663CDE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02C397B1" w14:textId="77777777" w:rsidR="00A06000" w:rsidRDefault="00A06000" w:rsidP="00A06000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D640B" id="_x0000_s1027" style="position:absolute;left:0;text-align:left;margin-left:-8.15pt;margin-top:-9.4pt;width:347.2pt;height:54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" o:allowincell="f" stroked="f">
                <v:textbox inset="0,0,0,0">
                  <w:txbxContent>
                    <w:p w14:paraId="2C1E2A1B" w14:textId="59CF3E43" w:rsidR="00C65A67" w:rsidRPr="00C65A67" w:rsidRDefault="00A314FB" w:rsidP="00E70EB9">
                      <w:pPr>
                        <w:ind w:left="173" w:right="173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 w:val="28"/>
                          <w:szCs w:val="28"/>
                        </w:rPr>
                        <w:t>The Parable of the Finder</w:t>
                      </w:r>
                    </w:p>
                    <w:p w14:paraId="6CE9B7D1" w14:textId="44D75AB3" w:rsidR="006265C3" w:rsidRPr="00C65A67" w:rsidRDefault="00C65A67" w:rsidP="00E70EB9">
                      <w:pPr>
                        <w:ind w:left="173" w:right="173"/>
                        <w:jc w:val="center"/>
                        <w:rPr>
                          <w:rFonts w:ascii="Avenir Next Condensed" w:hAnsi="Avenir Next Condensed"/>
                          <w:szCs w:val="24"/>
                        </w:rPr>
                      </w:pPr>
                      <w:bookmarkStart w:id="1" w:name="_GoBack"/>
                      <w:r w:rsidRPr="00C65A67"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>Luke 1</w:t>
                      </w:r>
                      <w:r w:rsidR="00A314FB"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>5</w:t>
                      </w:r>
                      <w:r w:rsidRPr="00C65A67"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>:1-</w:t>
                      </w:r>
                      <w:r w:rsidR="00A314FB"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>10</w:t>
                      </w:r>
                      <w:r w:rsidRPr="00C65A67"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 xml:space="preserve"> </w:t>
                      </w:r>
                      <w:bookmarkEnd w:id="1"/>
                      <w:r w:rsidRPr="00C65A67"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 xml:space="preserve">(Pg. </w:t>
                      </w:r>
                      <w:r w:rsidRPr="004E7320"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>92</w:t>
                      </w:r>
                      <w:r w:rsidR="00FF1ED1" w:rsidRPr="004E7320"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>8</w:t>
                      </w:r>
                      <w:r w:rsidRPr="004E7320"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>)</w:t>
                      </w:r>
                    </w:p>
                    <w:p w14:paraId="27B56299" w14:textId="77777777" w:rsidR="008858CB" w:rsidRPr="003E53A5" w:rsidRDefault="008858CB" w:rsidP="00E70EB9">
                      <w:pPr>
                        <w:ind w:left="173" w:right="173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E4C629A" w14:textId="57FDC0AD" w:rsidR="005943CD" w:rsidRDefault="005943CD" w:rsidP="00E70EB9">
                      <w:pPr>
                        <w:ind w:left="173" w:right="173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 w:rsidRPr="003E53A5"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TheFinder</w:t>
                      </w:r>
                      <w:proofErr w:type="spellEnd"/>
                      <w:r w:rsidRPr="003E53A5"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…</w:t>
                      </w:r>
                    </w:p>
                    <w:p w14:paraId="3CD5894F" w14:textId="1184BC7B" w:rsidR="003E53A5" w:rsidRDefault="003E53A5" w:rsidP="00E70EB9">
                      <w:pPr>
                        <w:ind w:left="173" w:right="173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2C3F84B7" w14:textId="77777777" w:rsidR="00786036" w:rsidRPr="003E53A5" w:rsidRDefault="00786036" w:rsidP="00E70EB9">
                      <w:pPr>
                        <w:ind w:left="173" w:right="173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6EC5CCB4" w14:textId="49E69D6E" w:rsidR="005943CD" w:rsidRPr="005943CD" w:rsidRDefault="005943CD" w:rsidP="00E70EB9">
                      <w:pPr>
                        <w:ind w:left="173" w:right="173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Cs w:val="24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Cs w:val="24"/>
                        </w:rPr>
                        <w:t>_______</w:t>
                      </w:r>
                      <w:r w:rsidR="00E70EB9"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Cs w:val="24"/>
                        </w:rPr>
                        <w:t>____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Cs w:val="24"/>
                        </w:rPr>
                        <w:t>_____</w:t>
                      </w:r>
                      <w:r w:rsidRPr="005943CD"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Cs w:val="24"/>
                        </w:rPr>
                        <w:t xml:space="preserve"> the One</w:t>
                      </w:r>
                      <w:r w:rsidR="003E53A5"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Cs w:val="24"/>
                        </w:rPr>
                        <w:t>.</w:t>
                      </w:r>
                    </w:p>
                    <w:p w14:paraId="115045A8" w14:textId="5946D5A4" w:rsidR="00852E5C" w:rsidRDefault="00852E5C" w:rsidP="00E70EB9">
                      <w:pPr>
                        <w:ind w:left="173" w:right="173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Cs w:val="24"/>
                        </w:rPr>
                      </w:pPr>
                    </w:p>
                    <w:p w14:paraId="0D7EDB15" w14:textId="422CF73D" w:rsidR="004F670D" w:rsidRDefault="004F670D" w:rsidP="00E70EB9">
                      <w:pPr>
                        <w:ind w:left="173" w:right="173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Cs w:val="24"/>
                        </w:rPr>
                      </w:pPr>
                    </w:p>
                    <w:p w14:paraId="5215B7CD" w14:textId="77777777" w:rsidR="00786036" w:rsidRDefault="00786036" w:rsidP="00E70EB9">
                      <w:pPr>
                        <w:ind w:left="173" w:right="173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Cs w:val="24"/>
                        </w:rPr>
                      </w:pPr>
                    </w:p>
                    <w:p w14:paraId="5309D902" w14:textId="77777777" w:rsidR="00786036" w:rsidRDefault="00786036" w:rsidP="00E70EB9">
                      <w:pPr>
                        <w:ind w:left="173" w:right="173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Cs w:val="24"/>
                        </w:rPr>
                      </w:pPr>
                    </w:p>
                    <w:p w14:paraId="2A093A3F" w14:textId="4D4CABE3" w:rsidR="006A520B" w:rsidRPr="006A520B" w:rsidRDefault="006A520B" w:rsidP="00E70EB9">
                      <w:pPr>
                        <w:ind w:left="173" w:right="173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Cs w:val="24"/>
                        </w:rPr>
                      </w:pPr>
                      <w:r w:rsidRPr="006A520B"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Cs w:val="24"/>
                        </w:rPr>
                        <w:t>Luke 5:31-</w:t>
                      </w:r>
                      <w:proofErr w:type="gramStart"/>
                      <w:r w:rsidRPr="006A520B"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Cs w:val="24"/>
                        </w:rPr>
                        <w:t>32  (</w:t>
                      </w:r>
                      <w:proofErr w:type="gramEnd"/>
                      <w:r w:rsidRPr="006A520B"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Cs w:val="24"/>
                        </w:rPr>
                        <w:t>CSB)</w:t>
                      </w:r>
                    </w:p>
                    <w:p w14:paraId="3F0C4426" w14:textId="116B03E7" w:rsidR="006A520B" w:rsidRPr="006A520B" w:rsidRDefault="006A520B" w:rsidP="00E70EB9">
                      <w:pPr>
                        <w:ind w:left="173" w:right="173"/>
                        <w:jc w:val="center"/>
                        <w:rPr>
                          <w:rFonts w:ascii="Avenir Next Condensed" w:hAnsi="Avenir Next Condensed"/>
                          <w:i/>
                          <w:iCs/>
                          <w:szCs w:val="24"/>
                        </w:rPr>
                      </w:pPr>
                      <w:r w:rsidRPr="006A520B">
                        <w:rPr>
                          <w:rFonts w:ascii="Avenir Next Condensed" w:hAnsi="Avenir Next Condensed"/>
                          <w:i/>
                          <w:iCs/>
                          <w:szCs w:val="24"/>
                          <w:vertAlign w:val="superscript"/>
                        </w:rPr>
                        <w:t>31</w:t>
                      </w:r>
                      <w:r w:rsidRPr="006A520B">
                        <w:rPr>
                          <w:rFonts w:ascii="Avenir Next Condensed" w:hAnsi="Avenir Next Condensed"/>
                          <w:i/>
                          <w:iCs/>
                          <w:szCs w:val="24"/>
                        </w:rPr>
                        <w:t>Jesus replied to them, “It is not those who are healthy who need a doctor, but those who are sick. </w:t>
                      </w:r>
                      <w:r w:rsidRPr="006A520B">
                        <w:rPr>
                          <w:rFonts w:ascii="Avenir Next Condensed" w:hAnsi="Avenir Next Condensed"/>
                          <w:i/>
                          <w:iCs/>
                          <w:szCs w:val="24"/>
                          <w:vertAlign w:val="superscript"/>
                        </w:rPr>
                        <w:t>32 </w:t>
                      </w:r>
                      <w:r w:rsidRPr="006A520B">
                        <w:rPr>
                          <w:rFonts w:ascii="Avenir Next Condensed" w:hAnsi="Avenir Next Condensed"/>
                          <w:i/>
                          <w:iCs/>
                          <w:szCs w:val="24"/>
                        </w:rPr>
                        <w:t>I have not come to call the righteous, but sinners to repentance.”</w:t>
                      </w:r>
                    </w:p>
                    <w:p w14:paraId="6306602A" w14:textId="263908BE" w:rsidR="006A520B" w:rsidRDefault="006A520B" w:rsidP="00E70EB9">
                      <w:pPr>
                        <w:ind w:left="173" w:right="173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Cs w:val="24"/>
                        </w:rPr>
                      </w:pPr>
                    </w:p>
                    <w:p w14:paraId="75112F9F" w14:textId="77777777" w:rsidR="00786036" w:rsidRDefault="00786036" w:rsidP="00E70EB9">
                      <w:pPr>
                        <w:ind w:left="173" w:right="173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Cs w:val="24"/>
                        </w:rPr>
                      </w:pPr>
                    </w:p>
                    <w:p w14:paraId="3016F660" w14:textId="77777777" w:rsidR="00786036" w:rsidRDefault="00786036" w:rsidP="00E70EB9">
                      <w:pPr>
                        <w:ind w:left="173" w:right="173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Cs w:val="24"/>
                        </w:rPr>
                      </w:pPr>
                    </w:p>
                    <w:p w14:paraId="721A8568" w14:textId="77777777" w:rsidR="004F670D" w:rsidRDefault="004F670D" w:rsidP="00E70EB9">
                      <w:pPr>
                        <w:ind w:left="173" w:right="173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Cs w:val="24"/>
                        </w:rPr>
                      </w:pPr>
                    </w:p>
                    <w:p w14:paraId="59F4F5CF" w14:textId="1CBD419D" w:rsidR="005943CD" w:rsidRPr="005943CD" w:rsidRDefault="00E70EB9" w:rsidP="00E70EB9">
                      <w:pPr>
                        <w:ind w:left="173" w:right="173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Cs w:val="24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Cs w:val="24"/>
                        </w:rPr>
                        <w:t>________________</w:t>
                      </w:r>
                      <w:r w:rsidR="005943CD" w:rsidRPr="005943CD"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szCs w:val="24"/>
                        </w:rPr>
                        <w:t xml:space="preserve"> the One</w:t>
                      </w:r>
                    </w:p>
                    <w:p w14:paraId="760932F6" w14:textId="1A001E49" w:rsidR="005943CD" w:rsidRDefault="005943CD" w:rsidP="00E70EB9">
                      <w:pPr>
                        <w:ind w:left="173" w:right="173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19697B6" w14:textId="7BF68176" w:rsidR="004F670D" w:rsidRDefault="004F670D" w:rsidP="00E70EB9">
                      <w:pPr>
                        <w:ind w:left="173" w:right="173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3AD17BBC" w14:textId="2F5CD55B" w:rsidR="00786036" w:rsidRDefault="00786036" w:rsidP="00E70EB9">
                      <w:pPr>
                        <w:ind w:left="173" w:right="173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771E1CC" w14:textId="77777777" w:rsidR="00786036" w:rsidRDefault="00786036" w:rsidP="00E70EB9">
                      <w:pPr>
                        <w:ind w:left="173" w:right="173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00DFE860" w14:textId="77777777" w:rsidR="00167D57" w:rsidRDefault="00167D57" w:rsidP="00E70EB9">
                      <w:pPr>
                        <w:ind w:left="173" w:right="173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167D57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Luke </w:t>
                      </w:r>
                      <w:proofErr w:type="gramStart"/>
                      <w:r w:rsidRPr="00167D57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19:10  (</w:t>
                      </w:r>
                      <w:proofErr w:type="gramEnd"/>
                      <w:r w:rsidRPr="00167D57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CSB)</w:t>
                      </w:r>
                    </w:p>
                    <w:p w14:paraId="6E821677" w14:textId="3A6B2162" w:rsidR="00167D57" w:rsidRPr="00167D57" w:rsidRDefault="00167D57" w:rsidP="00E70EB9">
                      <w:pPr>
                        <w:ind w:left="173" w:right="173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6B0209">
                        <w:rPr>
                          <w:rFonts w:ascii="Avenir Next Condensed" w:hAnsi="Avenir Next Condensed"/>
                          <w:szCs w:val="24"/>
                        </w:rPr>
                        <w:t>“</w:t>
                      </w:r>
                      <w:r w:rsidRPr="00167D57">
                        <w:rPr>
                          <w:rFonts w:ascii="Avenir Next Condensed" w:hAnsi="Avenir Next Condensed"/>
                          <w:szCs w:val="24"/>
                        </w:rPr>
                        <w:t>For the Son of Man has come to seek and to save the lost.”</w:t>
                      </w:r>
                    </w:p>
                    <w:p w14:paraId="3FD47B7B" w14:textId="7E7CCDF4" w:rsidR="00167D57" w:rsidRDefault="00167D57" w:rsidP="00663CDE">
                      <w:pP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4F60E7E" w14:textId="77777777" w:rsidR="004F670D" w:rsidRDefault="004F670D" w:rsidP="00663CDE">
                      <w:pP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02C397B1" w14:textId="77777777" w:rsidR="00A06000" w:rsidRDefault="00A06000" w:rsidP="00A06000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70EB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3EB5BAF" wp14:editId="22517C2F">
                <wp:simplePos x="0" y="0"/>
                <wp:positionH relativeFrom="column">
                  <wp:posOffset>9618133</wp:posOffset>
                </wp:positionH>
                <wp:positionV relativeFrom="paragraph">
                  <wp:posOffset>-237702</wp:posOffset>
                </wp:positionV>
                <wp:extent cx="2561590" cy="6925734"/>
                <wp:effectExtent l="0" t="0" r="381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1590" cy="6925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290F2" w14:textId="27EDC2E4" w:rsidR="004E738A" w:rsidRPr="0065115C" w:rsidRDefault="00B25FAA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</w:pPr>
                            <w:r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Y</w:t>
                            </w:r>
                            <w:r w:rsid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ou M</w:t>
                            </w:r>
                            <w:r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atter</w:t>
                            </w:r>
                            <w:r w:rsidR="004E738A"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14:paraId="2EDC112A" w14:textId="77777777" w:rsidR="004E738A" w:rsidRPr="0065115C" w:rsidRDefault="004E738A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0"/>
                              </w:rPr>
                            </w:pPr>
                          </w:p>
                          <w:p w14:paraId="4B8B321A" w14:textId="360DF1FA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How can we pray for you?</w:t>
                            </w:r>
                          </w:p>
                          <w:p w14:paraId="04DE4FF4" w14:textId="77777777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16679F" w14:textId="77777777" w:rsidR="004E738A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025510" w14:textId="77777777" w:rsidR="0065115C" w:rsidRDefault="0065115C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55038A" w14:textId="77777777" w:rsidR="001A212F" w:rsidRPr="001D315C" w:rsidRDefault="001A212F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FB954C" w14:textId="77777777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DA9CA6" w14:textId="77777777" w:rsidR="002B0F18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Is there something you would like </w:t>
                            </w:r>
                            <w:proofErr w:type="gramStart"/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to</w:t>
                            </w:r>
                            <w:proofErr w:type="gramEnd"/>
                          </w:p>
                          <w:p w14:paraId="39B145BD" w14:textId="7DB85774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ask </w:t>
                            </w:r>
                            <w:r w:rsidR="008D631A"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or tell </w:t>
                            </w: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our leadership</w:t>
                            </w:r>
                            <w:r w:rsidR="008D631A"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443A9C49" w14:textId="77777777" w:rsidR="008D631A" w:rsidRPr="001D315C" w:rsidRDefault="008D631A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E3D764" w14:textId="22C09468" w:rsidR="008D631A" w:rsidRDefault="008D631A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EA108B" w14:textId="77777777" w:rsidR="00655D34" w:rsidRDefault="00655D34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D463558" w14:textId="77777777" w:rsidR="0065115C" w:rsidRDefault="00651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794E07" w14:textId="77777777" w:rsidR="0065115C" w:rsidRPr="001D315C" w:rsidRDefault="00651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3313D0" w14:textId="003FF392" w:rsidR="001D315C" w:rsidRPr="001D315C" w:rsidRDefault="001D315C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F67904" w14:textId="77777777" w:rsidR="001D315C" w:rsidRPr="001D315C" w:rsidRDefault="001D3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68D9087" w14:textId="484460F5" w:rsidR="001D315C" w:rsidRPr="002B0F18" w:rsidRDefault="002B0F18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</w:pPr>
                            <w:r w:rsidRPr="002B0F18"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  <w:t>NEXT STEPS</w:t>
                            </w:r>
                          </w:p>
                          <w:p w14:paraId="10AA9118" w14:textId="77777777" w:rsidR="002B0F18" w:rsidRDefault="002B0F18" w:rsidP="001D3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83EE0C" w14:textId="77777777" w:rsidR="001D315C" w:rsidRPr="001D315C" w:rsidRDefault="001D315C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Which next step would you like</w:t>
                            </w:r>
                          </w:p>
                          <w:p w14:paraId="155019F4" w14:textId="77777777" w:rsidR="001D315C" w:rsidRPr="001D315C" w:rsidRDefault="001D315C" w:rsidP="001D3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to take today?</w:t>
                            </w:r>
                          </w:p>
                          <w:p w14:paraId="3D006614" w14:textId="77777777" w:rsidR="001D315C" w:rsidRPr="003F78DC" w:rsidRDefault="001D315C" w:rsidP="001D315C">
                            <w:pPr>
                              <w:shd w:val="clear" w:color="auto" w:fill="FFFFFF"/>
                              <w:rPr>
                                <w:rFonts w:ascii="Avenir Next Condensed" w:hAnsi="Avenir Next Condensed"/>
                                <w:color w:val="555555"/>
                                <w:sz w:val="10"/>
                                <w:szCs w:val="10"/>
                              </w:rPr>
                            </w:pPr>
                          </w:p>
                          <w:p w14:paraId="631A9C43" w14:textId="54C3A73B" w:rsidR="001D315C" w:rsidRDefault="001D315C" w:rsidP="008A051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become a Christian.</w:t>
                            </w:r>
                          </w:p>
                          <w:p w14:paraId="0EE9AD08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I'd like to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know more about MCC.</w:t>
                            </w:r>
                          </w:p>
                          <w:p w14:paraId="359FB498" w14:textId="43F3A084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be Baptized.</w:t>
                            </w:r>
                          </w:p>
                          <w:p w14:paraId="4ADFF6E5" w14:textId="77777777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I'd like to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know how I can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serve.</w:t>
                            </w:r>
                          </w:p>
                          <w:p w14:paraId="2AA96B51" w14:textId="77777777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j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oin a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Small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Group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086D692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I'd like to start making a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regular financial</w:t>
                            </w:r>
                          </w:p>
                          <w:p w14:paraId="0FE27835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contribution.</w:t>
                            </w:r>
                          </w:p>
                          <w:p w14:paraId="29432DFE" w14:textId="77777777" w:rsidR="001D315C" w:rsidRDefault="001D315C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08648989" w14:textId="7FBEDEB6" w:rsidR="008A5E5B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  <w:t>Name:  __________________________</w:t>
                            </w:r>
                          </w:p>
                          <w:p w14:paraId="5872F9BB" w14:textId="4DE36076" w:rsidR="0085538A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26F86D6E" w14:textId="2D4D0A38" w:rsidR="0085538A" w:rsidRPr="008A5E5B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  <w:t>Phone:  __________________________</w:t>
                            </w:r>
                          </w:p>
                          <w:p w14:paraId="32AC166E" w14:textId="77777777" w:rsidR="001A212F" w:rsidRPr="001A212F" w:rsidRDefault="001A212F" w:rsidP="001D315C">
                            <w:pPr>
                              <w:shd w:val="clear" w:color="auto" w:fill="FFFFFF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3FEE7178" w14:textId="04A3173B" w:rsidR="001D315C" w:rsidRPr="004E738A" w:rsidRDefault="001D315C" w:rsidP="0085538A">
                            <w:pPr>
                              <w:rPr>
                                <w:rFonts w:ascii="Avenir Next Condensed" w:hAnsi="Avenir Next Condensed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B5BAF" id="Rectangle 2" o:spid="_x0000_s1028" style="position:absolute;left:0;text-align:left;margin-left:757.35pt;margin-top:-18.7pt;width:201.7pt;height:54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" o:allowincell="f" stroked="f">
                <v:textbox inset="0,0,0,0">
                  <w:txbxContent>
                    <w:p w14:paraId="47C290F2" w14:textId="27EDC2E4" w:rsidR="004E738A" w:rsidRPr="0065115C" w:rsidRDefault="00B25FAA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</w:pPr>
                      <w:r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Y</w:t>
                      </w:r>
                      <w:r w:rsid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ou M</w:t>
                      </w:r>
                      <w:r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atter</w:t>
                      </w:r>
                      <w:r w:rsidR="004E738A"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!</w:t>
                      </w:r>
                    </w:p>
                    <w:p w14:paraId="2EDC112A" w14:textId="77777777" w:rsidR="004E738A" w:rsidRPr="0065115C" w:rsidRDefault="004E738A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0"/>
                        </w:rPr>
                      </w:pPr>
                    </w:p>
                    <w:p w14:paraId="4B8B321A" w14:textId="360DF1FA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How can we pray for you?</w:t>
                      </w:r>
                    </w:p>
                    <w:p w14:paraId="04DE4FF4" w14:textId="77777777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F16679F" w14:textId="77777777" w:rsidR="004E738A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3B025510" w14:textId="77777777" w:rsidR="0065115C" w:rsidRDefault="0065115C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A55038A" w14:textId="77777777" w:rsidR="001A212F" w:rsidRPr="001D315C" w:rsidRDefault="001A212F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DFB954C" w14:textId="77777777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0DA9CA6" w14:textId="77777777" w:rsidR="002B0F18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Is there something you would like </w:t>
                      </w:r>
                      <w:proofErr w:type="gramStart"/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to</w:t>
                      </w:r>
                      <w:proofErr w:type="gramEnd"/>
                    </w:p>
                    <w:p w14:paraId="39B145BD" w14:textId="7DB85774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ask </w:t>
                      </w:r>
                      <w:r w:rsidR="008D631A"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or tell </w:t>
                      </w: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our leadership</w:t>
                      </w:r>
                      <w:r w:rsidR="008D631A"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?</w:t>
                      </w:r>
                    </w:p>
                    <w:p w14:paraId="443A9C49" w14:textId="77777777" w:rsidR="008D631A" w:rsidRPr="001D315C" w:rsidRDefault="008D631A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55E3D764" w14:textId="22C09468" w:rsidR="008D631A" w:rsidRDefault="008D631A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0AEA108B" w14:textId="77777777" w:rsidR="00655D34" w:rsidRDefault="00655D34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D463558" w14:textId="77777777" w:rsidR="0065115C" w:rsidRDefault="00651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79794E07" w14:textId="77777777" w:rsidR="0065115C" w:rsidRPr="001D315C" w:rsidRDefault="00651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73313D0" w14:textId="003FF392" w:rsidR="001D315C" w:rsidRPr="001D315C" w:rsidRDefault="001D315C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6CF67904" w14:textId="77777777" w:rsidR="001D315C" w:rsidRPr="001D315C" w:rsidRDefault="001D3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68D9087" w14:textId="484460F5" w:rsidR="001D315C" w:rsidRPr="002B0F18" w:rsidRDefault="002B0F18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</w:pPr>
                      <w:r w:rsidRPr="002B0F18"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  <w:t>NEXT STEPS</w:t>
                      </w:r>
                    </w:p>
                    <w:p w14:paraId="10AA9118" w14:textId="77777777" w:rsidR="002B0F18" w:rsidRDefault="002B0F18" w:rsidP="001D3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3983EE0C" w14:textId="77777777" w:rsidR="001D315C" w:rsidRPr="001D315C" w:rsidRDefault="001D315C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Which next step would you like</w:t>
                      </w:r>
                    </w:p>
                    <w:p w14:paraId="155019F4" w14:textId="77777777" w:rsidR="001D315C" w:rsidRPr="001D315C" w:rsidRDefault="001D315C" w:rsidP="001D3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to take today?</w:t>
                      </w:r>
                    </w:p>
                    <w:p w14:paraId="3D006614" w14:textId="77777777" w:rsidR="001D315C" w:rsidRPr="003F78DC" w:rsidRDefault="001D315C" w:rsidP="001D315C">
                      <w:pPr>
                        <w:shd w:val="clear" w:color="auto" w:fill="FFFFFF"/>
                        <w:rPr>
                          <w:rFonts w:ascii="Avenir Next Condensed" w:hAnsi="Avenir Next Condensed"/>
                          <w:color w:val="555555"/>
                          <w:sz w:val="10"/>
                          <w:szCs w:val="10"/>
                        </w:rPr>
                      </w:pPr>
                    </w:p>
                    <w:p w14:paraId="631A9C43" w14:textId="54C3A73B" w:rsidR="001D315C" w:rsidRDefault="001D315C" w:rsidP="008A051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become a Christian.</w:t>
                      </w:r>
                    </w:p>
                    <w:p w14:paraId="0EE9AD08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___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I'd like to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know more about MCC.</w:t>
                      </w:r>
                    </w:p>
                    <w:p w14:paraId="359FB498" w14:textId="43F3A084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be Baptized.</w:t>
                      </w:r>
                    </w:p>
                    <w:p w14:paraId="4ADFF6E5" w14:textId="77777777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___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I'd like to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know how I can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serve.</w:t>
                      </w:r>
                    </w:p>
                    <w:p w14:paraId="2AA96B51" w14:textId="77777777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j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oin a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Small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Group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.</w:t>
                      </w:r>
                    </w:p>
                    <w:p w14:paraId="4086D692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I'd like to start making a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regular financial</w:t>
                      </w:r>
                    </w:p>
                    <w:p w14:paraId="0FE27835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    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 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contribution.</w:t>
                      </w:r>
                    </w:p>
                    <w:p w14:paraId="29432DFE" w14:textId="77777777" w:rsidR="001D315C" w:rsidRDefault="001D315C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</w:p>
                    <w:p w14:paraId="08648989" w14:textId="7FBEDEB6" w:rsidR="008A5E5B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Name:  __________________________</w:t>
                      </w:r>
                    </w:p>
                    <w:p w14:paraId="5872F9BB" w14:textId="4DE36076" w:rsidR="0085538A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</w:p>
                    <w:p w14:paraId="26F86D6E" w14:textId="2D4D0A38" w:rsidR="0085538A" w:rsidRPr="008A5E5B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Phone:  __________________________</w:t>
                      </w:r>
                    </w:p>
                    <w:p w14:paraId="32AC166E" w14:textId="77777777" w:rsidR="001A212F" w:rsidRPr="001A212F" w:rsidRDefault="001A212F" w:rsidP="001D315C">
                      <w:pPr>
                        <w:shd w:val="clear" w:color="auto" w:fill="FFFFFF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</w:p>
                    <w:p w14:paraId="3FEE7178" w14:textId="04A3173B" w:rsidR="001D315C" w:rsidRPr="004E738A" w:rsidRDefault="001D315C" w:rsidP="0085538A">
                      <w:pPr>
                        <w:rPr>
                          <w:rFonts w:ascii="Avenir Next Condensed" w:hAnsi="Avenir Next Condensed"/>
                          <w:b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4D74DD" w14:textId="77FB487A" w:rsidR="00AB4F6C" w:rsidRDefault="00AB4F6C">
      <w:pPr>
        <w:tabs>
          <w:tab w:val="left" w:pos="4140"/>
        </w:tabs>
        <w:rPr>
          <w:rStyle w:val="jesuswords"/>
          <w:rFonts w:asciiTheme="majorHAnsi" w:hAnsiTheme="majorHAnsi"/>
          <w:sz w:val="20"/>
        </w:rPr>
      </w:pPr>
    </w:p>
    <w:p w14:paraId="380D8E57" w14:textId="5AB686F6" w:rsidR="00D71E47" w:rsidRDefault="001D315C">
      <w:pPr>
        <w:tabs>
          <w:tab w:val="left" w:pos="4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D4A18F" wp14:editId="0ACC6BAC">
                <wp:simplePos x="0" y="0"/>
                <wp:positionH relativeFrom="column">
                  <wp:posOffset>9844405</wp:posOffset>
                </wp:positionH>
                <wp:positionV relativeFrom="paragraph">
                  <wp:posOffset>2663190</wp:posOffset>
                </wp:positionV>
                <wp:extent cx="1981200" cy="0"/>
                <wp:effectExtent l="0" t="0" r="25400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AF05E" id="Straight Connector 1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5.15pt,209.7pt" to="931.15pt,20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" strokecolor="black [3213]"/>
            </w:pict>
          </mc:Fallback>
        </mc:AlternateContent>
      </w:r>
    </w:p>
    <w:sectPr w:rsidR="00D71E47" w:rsidSect="00434A18">
      <w:headerReference w:type="default" r:id="rId7"/>
      <w:pgSz w:w="20160" w:h="12240" w:orient="landscape" w:code="5"/>
      <w:pgMar w:top="792" w:right="720" w:bottom="288" w:left="720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7618A" w14:textId="77777777" w:rsidR="003113DA" w:rsidRDefault="003113DA" w:rsidP="00201352">
      <w:r>
        <w:separator/>
      </w:r>
    </w:p>
  </w:endnote>
  <w:endnote w:type="continuationSeparator" w:id="0">
    <w:p w14:paraId="5025C2EE" w14:textId="77777777" w:rsidR="003113DA" w:rsidRDefault="003113DA" w:rsidP="0020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F0FE8" w14:textId="77777777" w:rsidR="003113DA" w:rsidRDefault="003113DA" w:rsidP="00201352">
      <w:r>
        <w:separator/>
      </w:r>
    </w:p>
  </w:footnote>
  <w:footnote w:type="continuationSeparator" w:id="0">
    <w:p w14:paraId="7E643D47" w14:textId="77777777" w:rsidR="003113DA" w:rsidRDefault="003113DA" w:rsidP="00201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82DB6" w14:textId="77777777" w:rsidR="00923D69" w:rsidRPr="00201352" w:rsidRDefault="00923D69" w:rsidP="00201352">
    <w:pPr>
      <w:pStyle w:val="Header"/>
      <w:jc w:val="right"/>
      <w:rPr>
        <w:rFonts w:ascii="Copperplate Gothic Bold" w:hAnsi="Copperplate Gothic Bold"/>
        <w:color w:val="404040" w:themeColor="text1" w:themeTint="BF"/>
        <w:sz w:val="44"/>
        <w:szCs w:val="44"/>
      </w:rPr>
    </w:pPr>
    <w:r>
      <w:rPr>
        <w:rFonts w:ascii="Copperplate Gothic Bold" w:hAnsi="Copperplate Gothic Bold"/>
        <w:color w:val="404040" w:themeColor="text1" w:themeTint="BF"/>
        <w:sz w:val="44"/>
        <w:szCs w:val="4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40C"/>
    <w:multiLevelType w:val="hybridMultilevel"/>
    <w:tmpl w:val="F18C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32DE6"/>
    <w:multiLevelType w:val="hybridMultilevel"/>
    <w:tmpl w:val="FE6ABD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F5A11"/>
    <w:multiLevelType w:val="hybridMultilevel"/>
    <w:tmpl w:val="5C303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767F49"/>
    <w:multiLevelType w:val="hybridMultilevel"/>
    <w:tmpl w:val="F5EE5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775A0"/>
    <w:multiLevelType w:val="hybridMultilevel"/>
    <w:tmpl w:val="3F54DD7A"/>
    <w:lvl w:ilvl="0" w:tplc="5CB062EC"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 (Body CS)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86946"/>
    <w:multiLevelType w:val="hybridMultilevel"/>
    <w:tmpl w:val="E746E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CA155B"/>
    <w:multiLevelType w:val="hybridMultilevel"/>
    <w:tmpl w:val="870C4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14AD0"/>
    <w:multiLevelType w:val="hybridMultilevel"/>
    <w:tmpl w:val="FCEC6C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F6E1D7E">
      <w:start w:val="1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 (Body CS)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22543"/>
    <w:multiLevelType w:val="hybridMultilevel"/>
    <w:tmpl w:val="839218C0"/>
    <w:lvl w:ilvl="0" w:tplc="D5C6AB62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9C100B6"/>
    <w:multiLevelType w:val="hybridMultilevel"/>
    <w:tmpl w:val="36304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FF497C"/>
    <w:multiLevelType w:val="hybridMultilevel"/>
    <w:tmpl w:val="9C481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81265B"/>
    <w:multiLevelType w:val="hybridMultilevel"/>
    <w:tmpl w:val="790082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4447C"/>
    <w:multiLevelType w:val="hybridMultilevel"/>
    <w:tmpl w:val="40D813B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77587A"/>
    <w:multiLevelType w:val="hybridMultilevel"/>
    <w:tmpl w:val="18E42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3C5002"/>
    <w:multiLevelType w:val="hybridMultilevel"/>
    <w:tmpl w:val="70087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2A0304">
      <w:start w:val="1"/>
      <w:numFmt w:val="bullet"/>
      <w:lvlText w:val="-"/>
      <w:lvlJc w:val="left"/>
      <w:pPr>
        <w:ind w:left="1440" w:hanging="360"/>
      </w:pPr>
      <w:rPr>
        <w:rFonts w:ascii="Avenir Book" w:eastAsiaTheme="minorHAnsi" w:hAnsi="Avenir Book" w:cs="Times New Roman (Body CS)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734CB"/>
    <w:multiLevelType w:val="hybridMultilevel"/>
    <w:tmpl w:val="A9E69180"/>
    <w:lvl w:ilvl="0" w:tplc="F49CA9E8">
      <w:start w:val="1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 (Body CS)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5"/>
  </w:num>
  <w:num w:numId="5">
    <w:abstractNumId w:val="10"/>
  </w:num>
  <w:num w:numId="6">
    <w:abstractNumId w:val="2"/>
  </w:num>
  <w:num w:numId="7">
    <w:abstractNumId w:val="0"/>
  </w:num>
  <w:num w:numId="8">
    <w:abstractNumId w:val="6"/>
  </w:num>
  <w:num w:numId="9">
    <w:abstractNumId w:val="11"/>
  </w:num>
  <w:num w:numId="10">
    <w:abstractNumId w:val="8"/>
  </w:num>
  <w:num w:numId="11">
    <w:abstractNumId w:val="1"/>
  </w:num>
  <w:num w:numId="12">
    <w:abstractNumId w:val="4"/>
  </w:num>
  <w:num w:numId="13">
    <w:abstractNumId w:val="12"/>
  </w:num>
  <w:num w:numId="14">
    <w:abstractNumId w:val="7"/>
  </w:num>
  <w:num w:numId="15">
    <w:abstractNumId w:val="14"/>
  </w:num>
  <w:num w:numId="1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75"/>
    <w:rsid w:val="0000184A"/>
    <w:rsid w:val="00006DC5"/>
    <w:rsid w:val="000363A7"/>
    <w:rsid w:val="000465F8"/>
    <w:rsid w:val="00050E72"/>
    <w:rsid w:val="00051B63"/>
    <w:rsid w:val="00061EA2"/>
    <w:rsid w:val="000668BC"/>
    <w:rsid w:val="0007033E"/>
    <w:rsid w:val="00072235"/>
    <w:rsid w:val="000967ED"/>
    <w:rsid w:val="00097986"/>
    <w:rsid w:val="00097DC5"/>
    <w:rsid w:val="000A33A1"/>
    <w:rsid w:val="000A3BAA"/>
    <w:rsid w:val="000A3D00"/>
    <w:rsid w:val="000A6719"/>
    <w:rsid w:val="000B0D3E"/>
    <w:rsid w:val="000B4092"/>
    <w:rsid w:val="000C3806"/>
    <w:rsid w:val="000C6DD6"/>
    <w:rsid w:val="000C7D41"/>
    <w:rsid w:val="000D0C2A"/>
    <w:rsid w:val="000D6296"/>
    <w:rsid w:val="000D7891"/>
    <w:rsid w:val="000E6E79"/>
    <w:rsid w:val="000F04A5"/>
    <w:rsid w:val="000F4AE4"/>
    <w:rsid w:val="00105E9C"/>
    <w:rsid w:val="001068DE"/>
    <w:rsid w:val="0011066C"/>
    <w:rsid w:val="001114B7"/>
    <w:rsid w:val="001161BA"/>
    <w:rsid w:val="00124FA7"/>
    <w:rsid w:val="00137D2B"/>
    <w:rsid w:val="00167C26"/>
    <w:rsid w:val="00167D57"/>
    <w:rsid w:val="0017340A"/>
    <w:rsid w:val="0018114F"/>
    <w:rsid w:val="00181A80"/>
    <w:rsid w:val="00190B86"/>
    <w:rsid w:val="00190C36"/>
    <w:rsid w:val="00191098"/>
    <w:rsid w:val="0019213B"/>
    <w:rsid w:val="00196918"/>
    <w:rsid w:val="001A212F"/>
    <w:rsid w:val="001A3D75"/>
    <w:rsid w:val="001A4F3B"/>
    <w:rsid w:val="001A5589"/>
    <w:rsid w:val="001B1371"/>
    <w:rsid w:val="001B438B"/>
    <w:rsid w:val="001B62B5"/>
    <w:rsid w:val="001B747C"/>
    <w:rsid w:val="001C0155"/>
    <w:rsid w:val="001C7ABA"/>
    <w:rsid w:val="001D315C"/>
    <w:rsid w:val="001D471E"/>
    <w:rsid w:val="001E29E1"/>
    <w:rsid w:val="001E59ED"/>
    <w:rsid w:val="001F24C9"/>
    <w:rsid w:val="001F3E8F"/>
    <w:rsid w:val="00201352"/>
    <w:rsid w:val="002078DE"/>
    <w:rsid w:val="00257F56"/>
    <w:rsid w:val="002654E9"/>
    <w:rsid w:val="002656A3"/>
    <w:rsid w:val="00267C8D"/>
    <w:rsid w:val="00271A92"/>
    <w:rsid w:val="00273D48"/>
    <w:rsid w:val="00281DC7"/>
    <w:rsid w:val="00285AE7"/>
    <w:rsid w:val="00285DA2"/>
    <w:rsid w:val="002864FF"/>
    <w:rsid w:val="00287CFB"/>
    <w:rsid w:val="002A02D9"/>
    <w:rsid w:val="002A0836"/>
    <w:rsid w:val="002A1FBE"/>
    <w:rsid w:val="002B0F18"/>
    <w:rsid w:val="002B42D4"/>
    <w:rsid w:val="002B676A"/>
    <w:rsid w:val="002C1707"/>
    <w:rsid w:val="002C49A7"/>
    <w:rsid w:val="002D1E2F"/>
    <w:rsid w:val="002D74AE"/>
    <w:rsid w:val="002F399B"/>
    <w:rsid w:val="002F40B0"/>
    <w:rsid w:val="002F50B6"/>
    <w:rsid w:val="00300555"/>
    <w:rsid w:val="00304C97"/>
    <w:rsid w:val="00307559"/>
    <w:rsid w:val="003113DA"/>
    <w:rsid w:val="003132B8"/>
    <w:rsid w:val="00316F02"/>
    <w:rsid w:val="003175A6"/>
    <w:rsid w:val="00323123"/>
    <w:rsid w:val="00326B97"/>
    <w:rsid w:val="00326CB4"/>
    <w:rsid w:val="00331566"/>
    <w:rsid w:val="00334F85"/>
    <w:rsid w:val="003372EE"/>
    <w:rsid w:val="00343027"/>
    <w:rsid w:val="0035377B"/>
    <w:rsid w:val="00354098"/>
    <w:rsid w:val="00354D47"/>
    <w:rsid w:val="00356341"/>
    <w:rsid w:val="0036027E"/>
    <w:rsid w:val="00360506"/>
    <w:rsid w:val="00365038"/>
    <w:rsid w:val="00367B5F"/>
    <w:rsid w:val="003736E9"/>
    <w:rsid w:val="003954CB"/>
    <w:rsid w:val="003A4284"/>
    <w:rsid w:val="003A7A8A"/>
    <w:rsid w:val="003C22F8"/>
    <w:rsid w:val="003C4EBB"/>
    <w:rsid w:val="003D028D"/>
    <w:rsid w:val="003D03B4"/>
    <w:rsid w:val="003D513B"/>
    <w:rsid w:val="003D6F7B"/>
    <w:rsid w:val="003E1494"/>
    <w:rsid w:val="003E53A5"/>
    <w:rsid w:val="003E5B68"/>
    <w:rsid w:val="003E6EA7"/>
    <w:rsid w:val="003F1FCA"/>
    <w:rsid w:val="004017AA"/>
    <w:rsid w:val="00404615"/>
    <w:rsid w:val="004055AA"/>
    <w:rsid w:val="00426832"/>
    <w:rsid w:val="00431107"/>
    <w:rsid w:val="004317C7"/>
    <w:rsid w:val="00434A18"/>
    <w:rsid w:val="004357DE"/>
    <w:rsid w:val="0043587E"/>
    <w:rsid w:val="0043792D"/>
    <w:rsid w:val="00447189"/>
    <w:rsid w:val="004475B7"/>
    <w:rsid w:val="004501CD"/>
    <w:rsid w:val="00460E3A"/>
    <w:rsid w:val="00463155"/>
    <w:rsid w:val="00463184"/>
    <w:rsid w:val="00466198"/>
    <w:rsid w:val="004714FF"/>
    <w:rsid w:val="00473A8E"/>
    <w:rsid w:val="00476B9B"/>
    <w:rsid w:val="0048220D"/>
    <w:rsid w:val="0048521E"/>
    <w:rsid w:val="0048556B"/>
    <w:rsid w:val="00495102"/>
    <w:rsid w:val="0049562A"/>
    <w:rsid w:val="004A5772"/>
    <w:rsid w:val="004B34BB"/>
    <w:rsid w:val="004B5408"/>
    <w:rsid w:val="004D3E67"/>
    <w:rsid w:val="004D6F1F"/>
    <w:rsid w:val="004E1847"/>
    <w:rsid w:val="004E192C"/>
    <w:rsid w:val="004E4A56"/>
    <w:rsid w:val="004E7320"/>
    <w:rsid w:val="004E738A"/>
    <w:rsid w:val="004E7E18"/>
    <w:rsid w:val="004F0534"/>
    <w:rsid w:val="004F46CA"/>
    <w:rsid w:val="004F670D"/>
    <w:rsid w:val="005004AD"/>
    <w:rsid w:val="00504027"/>
    <w:rsid w:val="00507F3B"/>
    <w:rsid w:val="005207BF"/>
    <w:rsid w:val="005319F6"/>
    <w:rsid w:val="00531E75"/>
    <w:rsid w:val="00532375"/>
    <w:rsid w:val="005338F1"/>
    <w:rsid w:val="00544B32"/>
    <w:rsid w:val="0054541B"/>
    <w:rsid w:val="00556F92"/>
    <w:rsid w:val="00575199"/>
    <w:rsid w:val="005901DB"/>
    <w:rsid w:val="005904E0"/>
    <w:rsid w:val="005937CB"/>
    <w:rsid w:val="005943CD"/>
    <w:rsid w:val="00597372"/>
    <w:rsid w:val="005A10A7"/>
    <w:rsid w:val="005A5C38"/>
    <w:rsid w:val="005B21F1"/>
    <w:rsid w:val="005D6736"/>
    <w:rsid w:val="005F3A9D"/>
    <w:rsid w:val="005F459D"/>
    <w:rsid w:val="005F5CDF"/>
    <w:rsid w:val="00603128"/>
    <w:rsid w:val="00604710"/>
    <w:rsid w:val="006122E8"/>
    <w:rsid w:val="006265C3"/>
    <w:rsid w:val="00627AAA"/>
    <w:rsid w:val="0063004A"/>
    <w:rsid w:val="00630569"/>
    <w:rsid w:val="0065115C"/>
    <w:rsid w:val="006528CA"/>
    <w:rsid w:val="00655D34"/>
    <w:rsid w:val="00663CDE"/>
    <w:rsid w:val="00664F79"/>
    <w:rsid w:val="00687865"/>
    <w:rsid w:val="00690A14"/>
    <w:rsid w:val="00690DB3"/>
    <w:rsid w:val="00695C45"/>
    <w:rsid w:val="006A520B"/>
    <w:rsid w:val="006A6E9D"/>
    <w:rsid w:val="006A7CE4"/>
    <w:rsid w:val="006B0209"/>
    <w:rsid w:val="006B47CB"/>
    <w:rsid w:val="006C1703"/>
    <w:rsid w:val="006C194F"/>
    <w:rsid w:val="006C1B09"/>
    <w:rsid w:val="006C4DF7"/>
    <w:rsid w:val="006C7873"/>
    <w:rsid w:val="006D6443"/>
    <w:rsid w:val="006E75AB"/>
    <w:rsid w:val="006F6C3D"/>
    <w:rsid w:val="007039F9"/>
    <w:rsid w:val="00713D0A"/>
    <w:rsid w:val="00715EF6"/>
    <w:rsid w:val="00756082"/>
    <w:rsid w:val="00781191"/>
    <w:rsid w:val="00786036"/>
    <w:rsid w:val="00786150"/>
    <w:rsid w:val="00786E1B"/>
    <w:rsid w:val="00791134"/>
    <w:rsid w:val="00795B7C"/>
    <w:rsid w:val="007A260D"/>
    <w:rsid w:val="007A538C"/>
    <w:rsid w:val="007A7E2D"/>
    <w:rsid w:val="007B21A3"/>
    <w:rsid w:val="007C5EAE"/>
    <w:rsid w:val="007C686E"/>
    <w:rsid w:val="007D7525"/>
    <w:rsid w:val="007E26A8"/>
    <w:rsid w:val="007E5973"/>
    <w:rsid w:val="007F0B95"/>
    <w:rsid w:val="007F12EC"/>
    <w:rsid w:val="0081080A"/>
    <w:rsid w:val="008176E8"/>
    <w:rsid w:val="00823EA7"/>
    <w:rsid w:val="008271CC"/>
    <w:rsid w:val="0083172C"/>
    <w:rsid w:val="008339E5"/>
    <w:rsid w:val="008359D5"/>
    <w:rsid w:val="00842FC0"/>
    <w:rsid w:val="00844C31"/>
    <w:rsid w:val="00845BB0"/>
    <w:rsid w:val="0084779F"/>
    <w:rsid w:val="00852E5C"/>
    <w:rsid w:val="0085538A"/>
    <w:rsid w:val="00855B56"/>
    <w:rsid w:val="008579D9"/>
    <w:rsid w:val="0086010F"/>
    <w:rsid w:val="00865B93"/>
    <w:rsid w:val="00867B1F"/>
    <w:rsid w:val="008741A8"/>
    <w:rsid w:val="00874B4B"/>
    <w:rsid w:val="008858CB"/>
    <w:rsid w:val="00895854"/>
    <w:rsid w:val="008A051C"/>
    <w:rsid w:val="008A5E5B"/>
    <w:rsid w:val="008A6015"/>
    <w:rsid w:val="008A78F2"/>
    <w:rsid w:val="008B6674"/>
    <w:rsid w:val="008D60D9"/>
    <w:rsid w:val="008D631A"/>
    <w:rsid w:val="008D6379"/>
    <w:rsid w:val="008E35AE"/>
    <w:rsid w:val="008E3A35"/>
    <w:rsid w:val="008E4C9A"/>
    <w:rsid w:val="008E6DFA"/>
    <w:rsid w:val="008F06C0"/>
    <w:rsid w:val="008F5608"/>
    <w:rsid w:val="00902BE3"/>
    <w:rsid w:val="00917228"/>
    <w:rsid w:val="009225CF"/>
    <w:rsid w:val="00923D69"/>
    <w:rsid w:val="009471A2"/>
    <w:rsid w:val="00957A91"/>
    <w:rsid w:val="009624A3"/>
    <w:rsid w:val="00966260"/>
    <w:rsid w:val="00974D40"/>
    <w:rsid w:val="0098200C"/>
    <w:rsid w:val="009929C7"/>
    <w:rsid w:val="00992D7C"/>
    <w:rsid w:val="009A292F"/>
    <w:rsid w:val="009B13F3"/>
    <w:rsid w:val="009B24E2"/>
    <w:rsid w:val="009B461C"/>
    <w:rsid w:val="009D2051"/>
    <w:rsid w:val="009D26AC"/>
    <w:rsid w:val="009E2152"/>
    <w:rsid w:val="009E2541"/>
    <w:rsid w:val="009E4411"/>
    <w:rsid w:val="009E5338"/>
    <w:rsid w:val="009E5CAC"/>
    <w:rsid w:val="009F27F3"/>
    <w:rsid w:val="009F2BA8"/>
    <w:rsid w:val="00A048CF"/>
    <w:rsid w:val="00A06000"/>
    <w:rsid w:val="00A14581"/>
    <w:rsid w:val="00A26C88"/>
    <w:rsid w:val="00A2701B"/>
    <w:rsid w:val="00A305F3"/>
    <w:rsid w:val="00A314FB"/>
    <w:rsid w:val="00A50CA8"/>
    <w:rsid w:val="00A62D36"/>
    <w:rsid w:val="00A673CB"/>
    <w:rsid w:val="00A6758A"/>
    <w:rsid w:val="00A70744"/>
    <w:rsid w:val="00A81828"/>
    <w:rsid w:val="00A82F0C"/>
    <w:rsid w:val="00A84F1E"/>
    <w:rsid w:val="00A867F8"/>
    <w:rsid w:val="00A92B3B"/>
    <w:rsid w:val="00A96788"/>
    <w:rsid w:val="00AA29DD"/>
    <w:rsid w:val="00AB42C3"/>
    <w:rsid w:val="00AB4F6C"/>
    <w:rsid w:val="00AB79F2"/>
    <w:rsid w:val="00AC3E98"/>
    <w:rsid w:val="00AD4287"/>
    <w:rsid w:val="00AE1860"/>
    <w:rsid w:val="00AE2FA2"/>
    <w:rsid w:val="00AE3AA3"/>
    <w:rsid w:val="00B11DCF"/>
    <w:rsid w:val="00B25FAA"/>
    <w:rsid w:val="00B26566"/>
    <w:rsid w:val="00B40F45"/>
    <w:rsid w:val="00B41535"/>
    <w:rsid w:val="00B50D8F"/>
    <w:rsid w:val="00B53974"/>
    <w:rsid w:val="00B6489C"/>
    <w:rsid w:val="00B67D77"/>
    <w:rsid w:val="00B74517"/>
    <w:rsid w:val="00B76DCD"/>
    <w:rsid w:val="00B85516"/>
    <w:rsid w:val="00B90A12"/>
    <w:rsid w:val="00B9170F"/>
    <w:rsid w:val="00B92966"/>
    <w:rsid w:val="00B93625"/>
    <w:rsid w:val="00B95059"/>
    <w:rsid w:val="00B96198"/>
    <w:rsid w:val="00BA01A9"/>
    <w:rsid w:val="00BA6709"/>
    <w:rsid w:val="00BB5970"/>
    <w:rsid w:val="00BC0E21"/>
    <w:rsid w:val="00BC3829"/>
    <w:rsid w:val="00BD0990"/>
    <w:rsid w:val="00BE0442"/>
    <w:rsid w:val="00BF7911"/>
    <w:rsid w:val="00C05BE6"/>
    <w:rsid w:val="00C06FC8"/>
    <w:rsid w:val="00C07F7F"/>
    <w:rsid w:val="00C104E5"/>
    <w:rsid w:val="00C23F60"/>
    <w:rsid w:val="00C4762D"/>
    <w:rsid w:val="00C55A51"/>
    <w:rsid w:val="00C6432D"/>
    <w:rsid w:val="00C65A67"/>
    <w:rsid w:val="00C66C50"/>
    <w:rsid w:val="00C67240"/>
    <w:rsid w:val="00C82E4B"/>
    <w:rsid w:val="00C84CE0"/>
    <w:rsid w:val="00C85B90"/>
    <w:rsid w:val="00C9744D"/>
    <w:rsid w:val="00CA1DB1"/>
    <w:rsid w:val="00CA3A14"/>
    <w:rsid w:val="00CD16B9"/>
    <w:rsid w:val="00CF5FDC"/>
    <w:rsid w:val="00D05C00"/>
    <w:rsid w:val="00D2116D"/>
    <w:rsid w:val="00D223A7"/>
    <w:rsid w:val="00D22E6A"/>
    <w:rsid w:val="00D255C6"/>
    <w:rsid w:val="00D34D9D"/>
    <w:rsid w:val="00D4732F"/>
    <w:rsid w:val="00D55CD0"/>
    <w:rsid w:val="00D55DE2"/>
    <w:rsid w:val="00D56980"/>
    <w:rsid w:val="00D57A8A"/>
    <w:rsid w:val="00D63A58"/>
    <w:rsid w:val="00D65F04"/>
    <w:rsid w:val="00D71E47"/>
    <w:rsid w:val="00D71EB4"/>
    <w:rsid w:val="00D733E7"/>
    <w:rsid w:val="00D84B0E"/>
    <w:rsid w:val="00D86D42"/>
    <w:rsid w:val="00D90D0E"/>
    <w:rsid w:val="00D93237"/>
    <w:rsid w:val="00D95D96"/>
    <w:rsid w:val="00DA0362"/>
    <w:rsid w:val="00DD23E4"/>
    <w:rsid w:val="00DE29C4"/>
    <w:rsid w:val="00E02E82"/>
    <w:rsid w:val="00E07C8D"/>
    <w:rsid w:val="00E07CFB"/>
    <w:rsid w:val="00E24C6C"/>
    <w:rsid w:val="00E45072"/>
    <w:rsid w:val="00E462E6"/>
    <w:rsid w:val="00E5470B"/>
    <w:rsid w:val="00E638C3"/>
    <w:rsid w:val="00E70EB9"/>
    <w:rsid w:val="00E74BBC"/>
    <w:rsid w:val="00E77D40"/>
    <w:rsid w:val="00E915D8"/>
    <w:rsid w:val="00E94E0B"/>
    <w:rsid w:val="00E95FDA"/>
    <w:rsid w:val="00EA1A3F"/>
    <w:rsid w:val="00ED16DF"/>
    <w:rsid w:val="00EE1975"/>
    <w:rsid w:val="00EE4513"/>
    <w:rsid w:val="00EF0E3B"/>
    <w:rsid w:val="00EF121C"/>
    <w:rsid w:val="00EF27EB"/>
    <w:rsid w:val="00EF46BA"/>
    <w:rsid w:val="00EF7378"/>
    <w:rsid w:val="00EF79E8"/>
    <w:rsid w:val="00F128C8"/>
    <w:rsid w:val="00F23351"/>
    <w:rsid w:val="00F44F4D"/>
    <w:rsid w:val="00F529C3"/>
    <w:rsid w:val="00F54D9B"/>
    <w:rsid w:val="00F54F86"/>
    <w:rsid w:val="00F57637"/>
    <w:rsid w:val="00F7079D"/>
    <w:rsid w:val="00F8336B"/>
    <w:rsid w:val="00F86058"/>
    <w:rsid w:val="00F870FE"/>
    <w:rsid w:val="00F9417B"/>
    <w:rsid w:val="00F96DED"/>
    <w:rsid w:val="00FA70C7"/>
    <w:rsid w:val="00FA77F8"/>
    <w:rsid w:val="00FB27E5"/>
    <w:rsid w:val="00FB6EA3"/>
    <w:rsid w:val="00FC3B95"/>
    <w:rsid w:val="00FC533F"/>
    <w:rsid w:val="00FD414F"/>
    <w:rsid w:val="00FD5F44"/>
    <w:rsid w:val="00FE647F"/>
    <w:rsid w:val="00FF0339"/>
    <w:rsid w:val="00FF1ED1"/>
    <w:rsid w:val="00FF2147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399D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color w:val="FF000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olor w:val="FF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352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jesuswords">
    <w:name w:val="jesuswords"/>
    <w:basedOn w:val="DefaultParagraphFont"/>
    <w:rsid w:val="00201352"/>
  </w:style>
  <w:style w:type="paragraph" w:styleId="Header">
    <w:name w:val="header"/>
    <w:basedOn w:val="Normal"/>
    <w:link w:val="HeaderChar"/>
    <w:uiPriority w:val="99"/>
    <w:unhideWhenUsed/>
    <w:rsid w:val="002013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352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201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352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3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52"/>
    <w:rPr>
      <w:rFonts w:ascii="Segoe UI" w:hAnsi="Segoe UI" w:cs="Segoe UI"/>
      <w:sz w:val="18"/>
      <w:szCs w:val="18"/>
    </w:rPr>
  </w:style>
  <w:style w:type="character" w:customStyle="1" w:styleId="poetry2">
    <w:name w:val="poetry2"/>
    <w:basedOn w:val="DefaultParagraphFont"/>
    <w:rsid w:val="00B11DCF"/>
  </w:style>
  <w:style w:type="character" w:styleId="Hyperlink">
    <w:name w:val="Hyperlink"/>
    <w:basedOn w:val="DefaultParagraphFont"/>
    <w:uiPriority w:val="99"/>
    <w:rsid w:val="00C82E4B"/>
    <w:rPr>
      <w:color w:val="0000FF"/>
      <w:u w:val="single"/>
    </w:rPr>
  </w:style>
  <w:style w:type="character" w:customStyle="1" w:styleId="poetry1">
    <w:name w:val="poetry1"/>
    <w:basedOn w:val="DefaultParagraphFont"/>
    <w:rsid w:val="00C55A51"/>
  </w:style>
  <w:style w:type="paragraph" w:styleId="NormalWeb">
    <w:name w:val="Normal (Web)"/>
    <w:basedOn w:val="Normal"/>
    <w:uiPriority w:val="99"/>
    <w:unhideWhenUsed/>
    <w:rsid w:val="00DE29C4"/>
    <w:pPr>
      <w:spacing w:before="100" w:beforeAutospacing="1" w:after="100" w:afterAutospacing="1"/>
    </w:pPr>
    <w:rPr>
      <w:rFonts w:eastAsiaTheme="minorEastAsia"/>
      <w:sz w:val="20"/>
    </w:rPr>
  </w:style>
  <w:style w:type="paragraph" w:customStyle="1" w:styleId="text">
    <w:name w:val="text"/>
    <w:basedOn w:val="Normal"/>
    <w:rsid w:val="004357D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3736E9"/>
    <w:rPr>
      <w:rFonts w:ascii="Times" w:hAnsi="Times"/>
      <w:sz w:val="24"/>
    </w:rPr>
  </w:style>
  <w:style w:type="character" w:customStyle="1" w:styleId="ind">
    <w:name w:val="ind"/>
    <w:basedOn w:val="DefaultParagraphFont"/>
    <w:rsid w:val="001B1371"/>
  </w:style>
  <w:style w:type="paragraph" w:styleId="PlainText">
    <w:name w:val="Plain Text"/>
    <w:basedOn w:val="Normal"/>
    <w:link w:val="PlainTextChar"/>
    <w:rsid w:val="0059737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97372"/>
    <w:rPr>
      <w:rFonts w:ascii="Courier New" w:hAnsi="Courier New"/>
    </w:rPr>
  </w:style>
  <w:style w:type="character" w:customStyle="1" w:styleId="right">
    <w:name w:val="right"/>
    <w:basedOn w:val="DefaultParagraphFont"/>
    <w:rsid w:val="001B438B"/>
  </w:style>
  <w:style w:type="character" w:customStyle="1" w:styleId="apple-converted-space">
    <w:name w:val="apple-converted-space"/>
    <w:basedOn w:val="DefaultParagraphFont"/>
    <w:rsid w:val="00992D7C"/>
  </w:style>
  <w:style w:type="character" w:customStyle="1" w:styleId="small-caps">
    <w:name w:val="small-caps"/>
    <w:basedOn w:val="DefaultParagraphFont"/>
    <w:rsid w:val="00992D7C"/>
  </w:style>
  <w:style w:type="paragraph" w:customStyle="1" w:styleId="gmail-msolistparagraph">
    <w:name w:val="gmail-msolistparagraph"/>
    <w:basedOn w:val="Normal"/>
    <w:rsid w:val="001A4F3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">
    <w:name w:val="p1"/>
    <w:basedOn w:val="Normal"/>
    <w:rsid w:val="00D93237"/>
    <w:pPr>
      <w:spacing w:before="75" w:after="75"/>
    </w:pPr>
    <w:rPr>
      <w:rFonts w:ascii="Times New Roman" w:eastAsiaTheme="minorHAnsi" w:hAnsi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271CC"/>
    <w:rPr>
      <w:i/>
      <w:iCs/>
    </w:rPr>
  </w:style>
  <w:style w:type="character" w:customStyle="1" w:styleId="otquote">
    <w:name w:val="otquote"/>
    <w:basedOn w:val="DefaultParagraphFont"/>
    <w:rsid w:val="00F54D9B"/>
  </w:style>
  <w:style w:type="character" w:customStyle="1" w:styleId="woj">
    <w:name w:val="woj"/>
    <w:basedOn w:val="DefaultParagraphFont"/>
    <w:rsid w:val="004475B7"/>
  </w:style>
  <w:style w:type="character" w:styleId="FollowedHyperlink">
    <w:name w:val="FollowedHyperlink"/>
    <w:basedOn w:val="DefaultParagraphFont"/>
    <w:uiPriority w:val="99"/>
    <w:semiHidden/>
    <w:unhideWhenUsed/>
    <w:rsid w:val="004475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9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211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74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92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05695D3972D44ACD88C96A12EDE13" ma:contentTypeVersion="10" ma:contentTypeDescription="Create a new document." ma:contentTypeScope="" ma:versionID="740bceb8d051a8c189d63f021fddcbf4">
  <xsd:schema xmlns:xsd="http://www.w3.org/2001/XMLSchema" xmlns:xs="http://www.w3.org/2001/XMLSchema" xmlns:p="http://schemas.microsoft.com/office/2006/metadata/properties" xmlns:ns2="07f33bf6-c8cf-4ff3-a88d-85caa6fa63e8" xmlns:ns3="5fd232ab-61f6-4796-bde1-0bcd45ed6644" targetNamespace="http://schemas.microsoft.com/office/2006/metadata/properties" ma:root="true" ma:fieldsID="8b6bb56d3370c8d4dcec8d58a0b2cbee" ns2:_="" ns3:_="">
    <xsd:import namespace="07f33bf6-c8cf-4ff3-a88d-85caa6fa63e8"/>
    <xsd:import namespace="5fd232ab-61f6-4796-bde1-0bcd45ed6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33bf6-c8cf-4ff3-a88d-85caa6fa6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32ab-61f6-4796-bde1-0bcd45ed6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873AE5-C091-45A9-8DB5-3C4BDA9DB7F6}"/>
</file>

<file path=customXml/itemProps2.xml><?xml version="1.0" encoding="utf-8"?>
<ds:datastoreItem xmlns:ds="http://schemas.openxmlformats.org/officeDocument/2006/customXml" ds:itemID="{E3AFEAC2-D2D3-40A6-964D-90DDC968C618}"/>
</file>

<file path=customXml/itemProps3.xml><?xml version="1.0" encoding="utf-8"?>
<ds:datastoreItem xmlns:ds="http://schemas.openxmlformats.org/officeDocument/2006/customXml" ds:itemID="{49F4C1DC-E137-40D9-A636-7310AEF14F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Outreach Marketing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Tober</dc:creator>
  <cp:keywords/>
  <dc:description/>
  <cp:lastModifiedBy>Linda Robinson</cp:lastModifiedBy>
  <cp:revision>2</cp:revision>
  <cp:lastPrinted>2018-06-15T20:28:00Z</cp:lastPrinted>
  <dcterms:created xsi:type="dcterms:W3CDTF">2019-08-20T19:22:00Z</dcterms:created>
  <dcterms:modified xsi:type="dcterms:W3CDTF">2019-08-20T19:22:00Z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0x01010076105695D3972D44ACD88C96A12EDE13</vt:lpwstr>
  </property>
</Properties>
</file>